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A8C" w:rsidRDefault="00687A8C">
      <w:pPr>
        <w:spacing w:after="200" w:line="276" w:lineRule="auto"/>
        <w:rPr>
          <w:b/>
          <w:bCs/>
          <w:color w:val="000000"/>
          <w:sz w:val="23"/>
          <w:szCs w:val="23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23900" y="1082040"/>
            <wp:positionH relativeFrom="margin">
              <wp:align>center</wp:align>
            </wp:positionH>
            <wp:positionV relativeFrom="margin">
              <wp:align>top</wp:align>
            </wp:positionV>
            <wp:extent cx="10287000" cy="5829300"/>
            <wp:effectExtent l="0" t="0" r="0" b="0"/>
            <wp:wrapSquare wrapText="bothSides"/>
            <wp:docPr id="1" name="Рисунок 1" descr="C:\Users\User\AppData\Local\Microsoft\Windows\Temporary Internet Files\Content.Word\img117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117_page-000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7486" cy="583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b/>
          <w:bCs/>
          <w:color w:val="000000"/>
          <w:sz w:val="23"/>
          <w:szCs w:val="23"/>
        </w:rPr>
        <w:br w:type="page"/>
      </w:r>
    </w:p>
    <w:p w:rsidR="00F87460" w:rsidRDefault="00F87460" w:rsidP="00F87460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lastRenderedPageBreak/>
        <w:t xml:space="preserve">                                                   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5"/>
        <w:gridCol w:w="11"/>
        <w:gridCol w:w="2841"/>
        <w:gridCol w:w="14"/>
        <w:gridCol w:w="1124"/>
        <w:gridCol w:w="897"/>
        <w:gridCol w:w="999"/>
        <w:gridCol w:w="1128"/>
        <w:gridCol w:w="947"/>
        <w:gridCol w:w="734"/>
        <w:gridCol w:w="1528"/>
        <w:gridCol w:w="809"/>
        <w:gridCol w:w="837"/>
        <w:gridCol w:w="1371"/>
        <w:gridCol w:w="872"/>
        <w:gridCol w:w="720"/>
      </w:tblGrid>
      <w:tr w:rsidR="00F87460" w:rsidTr="00F87460">
        <w:trPr>
          <w:trHeight w:val="600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Социально-коммуникативное развитие</w:t>
            </w:r>
          </w:p>
        </w:tc>
        <w:tc>
          <w:tcPr>
            <w:tcW w:w="119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</w:p>
          <w:p w:rsidR="00F87460" w:rsidRDefault="00F87460">
            <w:pPr>
              <w:tabs>
                <w:tab w:val="left" w:pos="1620"/>
              </w:tabs>
              <w:rPr>
                <w:lang w:eastAsia="en-US"/>
              </w:rPr>
            </w:pPr>
            <w:r>
              <w:rPr>
                <w:lang w:eastAsia="en-US"/>
              </w:rPr>
              <w:t>В интегрированных  формах организованной  образовательной деятельности, в режимных моментах</w:t>
            </w:r>
          </w:p>
        </w:tc>
      </w:tr>
      <w:tr w:rsidR="00F87460" w:rsidTr="00F87460">
        <w:trPr>
          <w:trHeight w:val="43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360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  <w:r>
              <w:rPr>
                <w:b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504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5</w:t>
            </w:r>
            <w:r>
              <w:rPr>
                <w:b/>
                <w:sz w:val="28"/>
                <w:szCs w:val="28"/>
                <w:lang w:eastAsia="en-US"/>
              </w:rPr>
              <w:t>40</w:t>
            </w:r>
          </w:p>
        </w:tc>
      </w:tr>
      <w:tr w:rsidR="00F87460" w:rsidTr="00F87460">
        <w:trPr>
          <w:trHeight w:val="43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2ч30м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3ч20м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4</w:t>
            </w:r>
            <w:r>
              <w:rPr>
                <w:b/>
                <w:sz w:val="28"/>
                <w:szCs w:val="28"/>
                <w:lang w:eastAsia="en-US"/>
              </w:rPr>
              <w:t>ч</w:t>
            </w:r>
            <w:r>
              <w:rPr>
                <w:b/>
                <w:sz w:val="28"/>
                <w:szCs w:val="28"/>
                <w:lang w:val="en-US" w:eastAsia="en-US"/>
              </w:rPr>
              <w:t xml:space="preserve"> 10</w:t>
            </w:r>
            <w:r>
              <w:rPr>
                <w:b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7ч 30м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F87460" w:rsidRDefault="00F87460" w:rsidP="00F87460">
      <w:pPr>
        <w:jc w:val="center"/>
        <w:rPr>
          <w:b/>
          <w:sz w:val="28"/>
          <w:szCs w:val="28"/>
        </w:rPr>
      </w:pPr>
    </w:p>
    <w:p w:rsidR="00F87460" w:rsidRDefault="00F87460" w:rsidP="00F87460">
      <w:pPr>
        <w:jc w:val="center"/>
        <w:rPr>
          <w:b/>
          <w:sz w:val="28"/>
          <w:szCs w:val="28"/>
        </w:rPr>
      </w:pPr>
    </w:p>
    <w:p w:rsidR="00D24DCB" w:rsidRDefault="00D24DCB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24DCB" w:rsidRDefault="00D24DCB" w:rsidP="00F87460">
      <w:pPr>
        <w:jc w:val="center"/>
        <w:rPr>
          <w:b/>
          <w:sz w:val="28"/>
          <w:szCs w:val="28"/>
        </w:rPr>
      </w:pPr>
    </w:p>
    <w:p w:rsidR="00D24DCB" w:rsidRDefault="00D24DCB" w:rsidP="00F87460">
      <w:pPr>
        <w:jc w:val="center"/>
        <w:rPr>
          <w:b/>
          <w:sz w:val="28"/>
          <w:szCs w:val="28"/>
        </w:rPr>
      </w:pPr>
    </w:p>
    <w:p w:rsidR="00D24DCB" w:rsidRDefault="00D24DCB" w:rsidP="00F874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в группах </w:t>
      </w:r>
      <w:r w:rsidR="00F87460">
        <w:rPr>
          <w:b/>
          <w:sz w:val="28"/>
          <w:szCs w:val="28"/>
        </w:rPr>
        <w:t xml:space="preserve">компенсирующей </w:t>
      </w:r>
      <w:r>
        <w:rPr>
          <w:b/>
          <w:sz w:val="28"/>
          <w:szCs w:val="28"/>
        </w:rPr>
        <w:t>направленности  для детей с речевыми нарушениями</w:t>
      </w:r>
    </w:p>
    <w:p w:rsidR="00F87460" w:rsidRDefault="00F87460" w:rsidP="00F874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МАДОУ «Детский сад № 402»</w:t>
      </w:r>
    </w:p>
    <w:p w:rsidR="00F87460" w:rsidRDefault="00D24DCB" w:rsidP="00F874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</w:t>
      </w:r>
      <w:r w:rsidR="00F87460">
        <w:rPr>
          <w:b/>
          <w:sz w:val="28"/>
          <w:szCs w:val="28"/>
        </w:rPr>
        <w:t xml:space="preserve"> учебный год</w:t>
      </w:r>
    </w:p>
    <w:p w:rsidR="00D24DCB" w:rsidRDefault="00D24DCB" w:rsidP="00F87460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689"/>
        <w:gridCol w:w="1365"/>
        <w:gridCol w:w="45"/>
        <w:gridCol w:w="2489"/>
        <w:gridCol w:w="2822"/>
        <w:gridCol w:w="1005"/>
        <w:gridCol w:w="60"/>
        <w:gridCol w:w="1290"/>
        <w:gridCol w:w="105"/>
        <w:gridCol w:w="1242"/>
      </w:tblGrid>
      <w:tr w:rsidR="00F87460" w:rsidTr="00F8746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Старшая группа</w:t>
            </w:r>
          </w:p>
        </w:tc>
        <w:tc>
          <w:tcPr>
            <w:tcW w:w="3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Подготовительная к школе группа</w:t>
            </w:r>
          </w:p>
        </w:tc>
      </w:tr>
      <w:tr w:rsidR="00F87460" w:rsidTr="00F87460">
        <w:trPr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Образовательная область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неделю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месяц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год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неделю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месяц 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год</w:t>
            </w:r>
          </w:p>
        </w:tc>
      </w:tr>
      <w:tr w:rsidR="00F87460" w:rsidTr="00F87460">
        <w:trPr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Познавательное развитие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lang w:eastAsia="en-US"/>
              </w:rPr>
            </w:pPr>
          </w:p>
          <w:p w:rsidR="00F87460" w:rsidRDefault="00F874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lang w:eastAsia="en-US"/>
              </w:rPr>
            </w:pPr>
          </w:p>
          <w:p w:rsidR="00F87460" w:rsidRDefault="00F87460">
            <w:pPr>
              <w:tabs>
                <w:tab w:val="left" w:pos="780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  <w:t>12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</w:tr>
      <w:tr w:rsidR="00F87460" w:rsidTr="00F87460">
        <w:trPr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Речевое развитие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</w:tr>
      <w:tr w:rsidR="00F87460" w:rsidTr="00F87460">
        <w:trPr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Художественно-эстетическое развитие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</w:tr>
      <w:tr w:rsidR="00F87460" w:rsidTr="00F87460">
        <w:trPr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Физическое развитие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</w:tr>
      <w:tr w:rsidR="00F87460" w:rsidTr="00F87460">
        <w:trPr>
          <w:trHeight w:val="4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Социально-коммуникативное развитие</w:t>
            </w:r>
          </w:p>
        </w:tc>
        <w:tc>
          <w:tcPr>
            <w:tcW w:w="104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В интегрированных  формах организованной  образовательной деятельности, в режимных моментах</w:t>
            </w:r>
          </w:p>
        </w:tc>
      </w:tr>
      <w:tr w:rsidR="00F87460" w:rsidTr="00F87460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tabs>
                <w:tab w:val="left" w:pos="660"/>
              </w:tabs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ab/>
              <w:t>504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510</w:t>
            </w:r>
          </w:p>
        </w:tc>
      </w:tr>
      <w:tr w:rsidR="00F87460" w:rsidTr="00F87460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5ч 50мин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tabs>
                <w:tab w:val="left" w:pos="660"/>
              </w:tabs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7ч 30 мин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60" w:rsidRDefault="00F874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004766" w:rsidRDefault="00004766"/>
    <w:p w:rsidR="00AE2F03" w:rsidRDefault="00AE2F03"/>
    <w:p w:rsidR="00AE2F03" w:rsidRDefault="00AE2F03"/>
    <w:p w:rsidR="00D24DCB" w:rsidRDefault="00D24DCB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24DCB" w:rsidRDefault="00D24DCB" w:rsidP="00AE2F03">
      <w:pPr>
        <w:jc w:val="center"/>
        <w:rPr>
          <w:b/>
          <w:sz w:val="28"/>
          <w:szCs w:val="28"/>
        </w:rPr>
      </w:pPr>
    </w:p>
    <w:p w:rsidR="00D24DCB" w:rsidRDefault="00D24DCB" w:rsidP="00AE2F03">
      <w:pPr>
        <w:jc w:val="center"/>
        <w:rPr>
          <w:b/>
          <w:sz w:val="28"/>
          <w:szCs w:val="28"/>
        </w:rPr>
      </w:pPr>
    </w:p>
    <w:p w:rsidR="00AE2F03" w:rsidRDefault="00D24DCB" w:rsidP="00AE2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  <w:r w:rsidR="00AE2F03">
        <w:rPr>
          <w:b/>
          <w:sz w:val="28"/>
          <w:szCs w:val="28"/>
        </w:rPr>
        <w:t xml:space="preserve"> первой младшей группе МАДОУ «Детский сад № 402»</w:t>
      </w:r>
    </w:p>
    <w:p w:rsidR="00AE2F03" w:rsidRDefault="00D24DCB" w:rsidP="00AE2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</w:t>
      </w:r>
      <w:r w:rsidR="00AE2F03">
        <w:rPr>
          <w:b/>
          <w:sz w:val="28"/>
          <w:szCs w:val="28"/>
        </w:rPr>
        <w:t xml:space="preserve"> учебный год</w:t>
      </w:r>
    </w:p>
    <w:p w:rsidR="00AE2F03" w:rsidRDefault="00AE2F03" w:rsidP="00AE2F0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689"/>
        <w:gridCol w:w="1841"/>
        <w:gridCol w:w="2058"/>
        <w:gridCol w:w="2761"/>
        <w:gridCol w:w="61"/>
      </w:tblGrid>
      <w:tr w:rsidR="00AE2F03" w:rsidTr="009F2CE6">
        <w:trPr>
          <w:gridAfter w:val="1"/>
          <w:wAfter w:w="61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Первая младшая группа</w:t>
            </w:r>
          </w:p>
        </w:tc>
      </w:tr>
      <w:tr w:rsidR="00AE2F03" w:rsidTr="009F2CE6">
        <w:trPr>
          <w:gridAfter w:val="1"/>
          <w:wAfter w:w="61" w:type="dxa"/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Образовательная область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неделю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месяц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год</w:t>
            </w:r>
          </w:p>
        </w:tc>
      </w:tr>
      <w:tr w:rsidR="00AE2F03" w:rsidTr="009F2CE6">
        <w:trPr>
          <w:gridAfter w:val="1"/>
          <w:wAfter w:w="61" w:type="dxa"/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  <w:tr w:rsidR="00AE2F03" w:rsidTr="009F2CE6">
        <w:trPr>
          <w:gridAfter w:val="1"/>
          <w:wAfter w:w="61" w:type="dxa"/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Речевое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</w:tr>
      <w:tr w:rsidR="00AE2F03" w:rsidTr="009F2CE6">
        <w:trPr>
          <w:gridAfter w:val="1"/>
          <w:wAfter w:w="61" w:type="dxa"/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Художественно-эстетическое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F59D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</w:tr>
      <w:tr w:rsidR="00AE2F03" w:rsidTr="009F2CE6">
        <w:trPr>
          <w:gridAfter w:val="1"/>
          <w:wAfter w:w="61" w:type="dxa"/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Физическое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F59D3" w:rsidP="002E7D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</w:tr>
      <w:tr w:rsidR="00AE2F03" w:rsidTr="00AE2F03">
        <w:trPr>
          <w:gridAfter w:val="1"/>
          <w:wAfter w:w="61" w:type="dxa"/>
          <w:trHeight w:val="4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Социально-коммуникативное развитие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В интегрированных  формах организованной  образовательной деятельности, в режимных моментах</w:t>
            </w:r>
          </w:p>
        </w:tc>
      </w:tr>
      <w:tr w:rsidR="00AE2F03" w:rsidTr="009F2CE6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03" w:rsidRDefault="00AE2F03" w:rsidP="002E7DE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2E7DE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5E08DB" w:rsidP="002E7DE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AE2F03" w:rsidP="00AF59D3">
            <w:pPr>
              <w:tabs>
                <w:tab w:val="left" w:pos="660"/>
              </w:tabs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ab/>
            </w:r>
            <w:r w:rsidR="00AF59D3">
              <w:rPr>
                <w:b/>
                <w:sz w:val="28"/>
                <w:szCs w:val="28"/>
                <w:lang w:eastAsia="en-US"/>
              </w:rPr>
              <w:t>396</w:t>
            </w:r>
          </w:p>
        </w:tc>
      </w:tr>
      <w:tr w:rsidR="00AE2F03" w:rsidTr="009F2CE6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03" w:rsidRDefault="00AE2F03" w:rsidP="002E7DE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03" w:rsidRDefault="00AE2F03" w:rsidP="002E7DE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F03" w:rsidRDefault="009F2CE6" w:rsidP="009F2CE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час 40</w:t>
            </w:r>
            <w:r w:rsidR="00AE2F03">
              <w:rPr>
                <w:b/>
                <w:sz w:val="28"/>
                <w:szCs w:val="28"/>
                <w:lang w:eastAsia="en-US"/>
              </w:rPr>
              <w:t>мин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03" w:rsidRDefault="00AE2F03" w:rsidP="002E7DE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03" w:rsidRDefault="00AE2F03" w:rsidP="002E7DE5">
            <w:pPr>
              <w:tabs>
                <w:tab w:val="left" w:pos="660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AE2F03" w:rsidRDefault="00AE2F03"/>
    <w:p w:rsidR="005E08DB" w:rsidRDefault="005E08DB"/>
    <w:p w:rsidR="005E08DB" w:rsidRDefault="005E08DB"/>
    <w:p w:rsidR="005E08DB" w:rsidRDefault="005E08DB"/>
    <w:p w:rsidR="005E08DB" w:rsidRDefault="005E08DB"/>
    <w:p w:rsidR="005E08DB" w:rsidRDefault="005E08DB"/>
    <w:p w:rsidR="005E08DB" w:rsidRDefault="005E08DB"/>
    <w:p w:rsidR="005E08DB" w:rsidRDefault="005E08DB"/>
    <w:p w:rsidR="009F2CE6" w:rsidRDefault="009F2CE6"/>
    <w:p w:rsidR="008E60C6" w:rsidRDefault="008E60C6">
      <w:pPr>
        <w:rPr>
          <w:b/>
          <w:sz w:val="28"/>
          <w:szCs w:val="28"/>
        </w:rPr>
      </w:pPr>
    </w:p>
    <w:p w:rsidR="009F2CE6" w:rsidRDefault="009F2CE6">
      <w:pPr>
        <w:rPr>
          <w:b/>
          <w:sz w:val="28"/>
          <w:szCs w:val="28"/>
        </w:rPr>
      </w:pPr>
    </w:p>
    <w:p w:rsidR="009F2CE6" w:rsidRDefault="005E08DB" w:rsidP="009F2CE6">
      <w:pPr>
        <w:jc w:val="center"/>
        <w:rPr>
          <w:b/>
          <w:sz w:val="28"/>
          <w:szCs w:val="28"/>
        </w:rPr>
      </w:pPr>
      <w:r w:rsidRPr="009F2CE6">
        <w:rPr>
          <w:b/>
          <w:sz w:val="28"/>
          <w:szCs w:val="28"/>
        </w:rPr>
        <w:t xml:space="preserve">Учебный план в компенсирующей группе № </w:t>
      </w:r>
      <w:r w:rsidR="00485D00">
        <w:rPr>
          <w:b/>
          <w:sz w:val="28"/>
          <w:szCs w:val="28"/>
        </w:rPr>
        <w:t>11 (старший дошкольный возраст 3</w:t>
      </w:r>
      <w:r w:rsidRPr="009F2CE6">
        <w:rPr>
          <w:b/>
          <w:sz w:val="28"/>
          <w:szCs w:val="28"/>
        </w:rPr>
        <w:t>-7 лет)</w:t>
      </w:r>
      <w:r w:rsidR="009F2CE6" w:rsidRPr="009F2CE6">
        <w:rPr>
          <w:b/>
          <w:sz w:val="28"/>
          <w:szCs w:val="28"/>
        </w:rPr>
        <w:t xml:space="preserve"> </w:t>
      </w:r>
    </w:p>
    <w:p w:rsidR="009F2CE6" w:rsidRDefault="009F2CE6" w:rsidP="009F2C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«Детский сад № 402»</w:t>
      </w:r>
    </w:p>
    <w:p w:rsidR="009F2CE6" w:rsidRDefault="009F2CE6" w:rsidP="009F2C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485D00">
        <w:rPr>
          <w:b/>
          <w:sz w:val="28"/>
          <w:szCs w:val="28"/>
        </w:rPr>
        <w:t>4-2025</w:t>
      </w:r>
      <w:r>
        <w:rPr>
          <w:b/>
          <w:sz w:val="28"/>
          <w:szCs w:val="28"/>
        </w:rPr>
        <w:t xml:space="preserve"> учебный год</w:t>
      </w:r>
    </w:p>
    <w:p w:rsidR="005E08DB" w:rsidRPr="009F2CE6" w:rsidRDefault="005E08DB" w:rsidP="009F2CE6">
      <w:pPr>
        <w:jc w:val="center"/>
        <w:rPr>
          <w:b/>
          <w:sz w:val="28"/>
          <w:szCs w:val="28"/>
        </w:rPr>
      </w:pPr>
    </w:p>
    <w:p w:rsidR="005E08DB" w:rsidRPr="009F2CE6" w:rsidRDefault="005E08DB">
      <w:pPr>
        <w:rPr>
          <w:b/>
          <w:sz w:val="28"/>
          <w:szCs w:val="28"/>
        </w:rPr>
      </w:pPr>
    </w:p>
    <w:tbl>
      <w:tblPr>
        <w:tblStyle w:val="a3"/>
        <w:tblW w:w="13717" w:type="dxa"/>
        <w:tblLayout w:type="fixed"/>
        <w:tblLook w:val="04A0" w:firstRow="1" w:lastRow="0" w:firstColumn="1" w:lastColumn="0" w:noHBand="0" w:noVBand="1"/>
      </w:tblPr>
      <w:tblGrid>
        <w:gridCol w:w="608"/>
        <w:gridCol w:w="2810"/>
        <w:gridCol w:w="1226"/>
        <w:gridCol w:w="1092"/>
        <w:gridCol w:w="1176"/>
        <w:gridCol w:w="1009"/>
        <w:gridCol w:w="1118"/>
        <w:gridCol w:w="1134"/>
        <w:gridCol w:w="1275"/>
        <w:gridCol w:w="1134"/>
        <w:gridCol w:w="1135"/>
      </w:tblGrid>
      <w:tr w:rsidR="00485D00" w:rsidTr="008E60C6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Компенсирующая группа</w:t>
            </w:r>
          </w:p>
        </w:tc>
      </w:tr>
      <w:tr w:rsidR="00485D00" w:rsidTr="008E60C6">
        <w:trPr>
          <w:trHeight w:val="375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Образовательная область </w:t>
            </w: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неделю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месяц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год</w:t>
            </w:r>
          </w:p>
        </w:tc>
      </w:tr>
      <w:tr w:rsidR="00485D00" w:rsidTr="008E60C6">
        <w:trPr>
          <w:trHeight w:val="255"/>
        </w:trPr>
        <w:tc>
          <w:tcPr>
            <w:tcW w:w="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3-4л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F86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5-6л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5879E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6-7л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3-4л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630B5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5-6л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AB6F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6-7л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D721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5-6 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F77B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6-7л</w:t>
            </w:r>
          </w:p>
        </w:tc>
      </w:tr>
      <w:tr w:rsidR="00485D00" w:rsidTr="008E60C6">
        <w:trPr>
          <w:trHeight w:val="6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1.1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Познавательное развитие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F86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5879E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630B5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AB6F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8E60C6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D721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F77B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</w:tr>
      <w:tr w:rsidR="00485D00" w:rsidTr="008E60C6">
        <w:trPr>
          <w:trHeight w:val="6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Речевое развитие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F86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5879E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630B5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AB6F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8E60C6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D721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F77B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</w:tr>
      <w:tr w:rsidR="00485D00" w:rsidTr="008E60C6">
        <w:trPr>
          <w:trHeight w:val="6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Художественно-эстетическое развитие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F86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5879E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630B5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AB6F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8E60C6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D721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F77B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</w:tr>
      <w:tr w:rsidR="00485D00" w:rsidTr="008E60C6">
        <w:trPr>
          <w:trHeight w:val="6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00" w:rsidRDefault="00485D00" w:rsidP="00BC6BD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Физическое развитие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F864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5879E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8E60C6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630B5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AB6F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8E60C6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D721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F77B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</w:tr>
      <w:tr w:rsidR="00485D00" w:rsidTr="008E60C6">
        <w:trPr>
          <w:trHeight w:val="6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9A211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9A211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Социально-коммуникативное развитие</w:t>
            </w:r>
          </w:p>
        </w:tc>
        <w:tc>
          <w:tcPr>
            <w:tcW w:w="10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BC6B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интегрированных  формах организованной  образовательной деятельности, в режимных моментах</w:t>
            </w:r>
          </w:p>
        </w:tc>
      </w:tr>
      <w:tr w:rsidR="00485D00" w:rsidTr="008E60C6">
        <w:trPr>
          <w:trHeight w:val="6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3D336F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3D336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8E60C6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6318C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993E0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8E60C6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8E60C6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468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540</w:t>
            </w:r>
          </w:p>
        </w:tc>
      </w:tr>
      <w:tr w:rsidR="00485D00" w:rsidTr="008E60C6">
        <w:trPr>
          <w:trHeight w:val="64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Default="00485D00" w:rsidP="003D336F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3D336F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8E60C6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2 ч 30м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6318C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4 ч 10 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993E0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E60C6">
              <w:rPr>
                <w:b/>
                <w:sz w:val="28"/>
                <w:szCs w:val="28"/>
                <w:lang w:eastAsia="en-US"/>
              </w:rPr>
              <w:t>7ч. 30м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00" w:rsidRPr="008E60C6" w:rsidRDefault="00485D00" w:rsidP="00BC6BD4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5E08DB" w:rsidRDefault="005E08DB"/>
    <w:sectPr w:rsidR="005E08DB" w:rsidSect="00F874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60"/>
    <w:rsid w:val="00004766"/>
    <w:rsid w:val="00306D1B"/>
    <w:rsid w:val="00485D00"/>
    <w:rsid w:val="005E08DB"/>
    <w:rsid w:val="00661CD8"/>
    <w:rsid w:val="00687A8C"/>
    <w:rsid w:val="008E60C6"/>
    <w:rsid w:val="009F2CE6"/>
    <w:rsid w:val="00AE2F03"/>
    <w:rsid w:val="00AF59D3"/>
    <w:rsid w:val="00BB3F04"/>
    <w:rsid w:val="00D24DCB"/>
    <w:rsid w:val="00F8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C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C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C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C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6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2023-09-21T10:47:00Z</cp:lastPrinted>
  <dcterms:created xsi:type="dcterms:W3CDTF">2025-04-09T08:05:00Z</dcterms:created>
  <dcterms:modified xsi:type="dcterms:W3CDTF">2025-04-09T08:05:00Z</dcterms:modified>
</cp:coreProperties>
</file>